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BCE" w:rsidRPr="009C1917" w:rsidRDefault="00E64BCE" w:rsidP="00E84972">
      <w:pPr>
        <w:wordWrap w:val="0"/>
        <w:overflowPunct w:val="0"/>
        <w:autoSpaceDE w:val="0"/>
        <w:autoSpaceDN w:val="0"/>
        <w:rPr>
          <w:rFonts w:ascii="ＭＳ 明朝" w:hAnsi="ＭＳ 明朝"/>
          <w:szCs w:val="21"/>
        </w:rPr>
      </w:pPr>
      <w:bookmarkStart w:id="0" w:name="_GoBack"/>
      <w:bookmarkEnd w:id="0"/>
      <w:r w:rsidRPr="009C1917">
        <w:rPr>
          <w:rFonts w:ascii="ＭＳ 明朝" w:hAnsi="ＭＳ 明朝" w:hint="eastAsia"/>
          <w:szCs w:val="21"/>
        </w:rPr>
        <w:t>第８号様式の２（第15条第２項）</w:t>
      </w:r>
    </w:p>
    <w:p w:rsidR="00E64BCE" w:rsidRPr="009C1917" w:rsidRDefault="00E64BCE" w:rsidP="00E64BCE">
      <w:pPr>
        <w:tabs>
          <w:tab w:val="left" w:pos="0"/>
        </w:tabs>
        <w:wordWrap w:val="0"/>
        <w:ind w:right="386"/>
        <w:jc w:val="left"/>
        <w:rPr>
          <w:rFonts w:ascii="ＭＳ 明朝" w:hAnsi="ＭＳ 明朝"/>
        </w:rPr>
      </w:pPr>
    </w:p>
    <w:p w:rsidR="00E64BCE" w:rsidRPr="009C1917" w:rsidRDefault="00E64BCE" w:rsidP="00E64BCE">
      <w:pPr>
        <w:tabs>
          <w:tab w:val="left" w:pos="0"/>
        </w:tabs>
        <w:wordWrap w:val="0"/>
        <w:ind w:right="386"/>
        <w:jc w:val="left"/>
        <w:rPr>
          <w:rFonts w:ascii="ＭＳ 明朝" w:hAnsi="ＭＳ 明朝"/>
        </w:rPr>
      </w:pPr>
    </w:p>
    <w:p w:rsidR="00E64BCE" w:rsidRPr="009C1917" w:rsidRDefault="00E64BCE" w:rsidP="00E64BCE">
      <w:pPr>
        <w:tabs>
          <w:tab w:val="left" w:pos="0"/>
        </w:tabs>
        <w:ind w:right="386"/>
        <w:jc w:val="center"/>
        <w:rPr>
          <w:rFonts w:ascii="ＭＳ 明朝" w:hAnsi="ＭＳ 明朝"/>
          <w:lang w:eastAsia="zh-TW"/>
        </w:rPr>
      </w:pPr>
      <w:r w:rsidRPr="009C1917">
        <w:rPr>
          <w:rFonts w:ascii="ＭＳ 明朝" w:hAnsi="ＭＳ 明朝" w:hint="eastAsia"/>
          <w:lang w:eastAsia="zh-TW"/>
        </w:rPr>
        <w:t>小規模受水槽水道</w:t>
      </w:r>
      <w:r w:rsidRPr="009C1917">
        <w:rPr>
          <w:rFonts w:ascii="ＭＳ 明朝" w:hAnsi="ＭＳ 明朝" w:hint="eastAsia"/>
        </w:rPr>
        <w:t>自己点検結果</w:t>
      </w:r>
      <w:r w:rsidRPr="009C1917">
        <w:rPr>
          <w:rFonts w:ascii="ＭＳ 明朝" w:hAnsi="ＭＳ 明朝" w:hint="eastAsia"/>
          <w:lang w:eastAsia="zh-TW"/>
        </w:rPr>
        <w:t>報告書</w:t>
      </w:r>
    </w:p>
    <w:p w:rsidR="00E64BCE" w:rsidRPr="009C1917" w:rsidRDefault="00E64BCE" w:rsidP="00E64BCE">
      <w:pPr>
        <w:tabs>
          <w:tab w:val="left" w:pos="0"/>
        </w:tabs>
        <w:wordWrap w:val="0"/>
        <w:ind w:right="386"/>
        <w:jc w:val="left"/>
        <w:rPr>
          <w:rFonts w:ascii="ＭＳ 明朝" w:hAnsi="ＭＳ 明朝"/>
          <w:lang w:eastAsia="zh-TW"/>
        </w:rPr>
      </w:pPr>
    </w:p>
    <w:p w:rsidR="00E64BCE" w:rsidRPr="009C1917" w:rsidRDefault="00E64BCE" w:rsidP="00E64BCE">
      <w:pPr>
        <w:wordWrap w:val="0"/>
        <w:jc w:val="right"/>
        <w:rPr>
          <w:rFonts w:ascii="ＭＳ 明朝" w:hAnsi="ＭＳ 明朝"/>
          <w:lang w:eastAsia="zh-TW"/>
        </w:rPr>
      </w:pPr>
      <w:r w:rsidRPr="009C1917">
        <w:rPr>
          <w:rFonts w:ascii="ＭＳ 明朝" w:hAnsi="ＭＳ 明朝" w:hint="eastAsia"/>
          <w:lang w:eastAsia="zh-TW"/>
        </w:rPr>
        <w:t xml:space="preserve">年　　月　　日　</w:t>
      </w:r>
    </w:p>
    <w:p w:rsidR="00E64BCE" w:rsidRPr="009C1917" w:rsidRDefault="00E64BCE" w:rsidP="00E64BCE">
      <w:pPr>
        <w:tabs>
          <w:tab w:val="left" w:pos="0"/>
        </w:tabs>
        <w:wordWrap w:val="0"/>
        <w:ind w:right="386"/>
        <w:jc w:val="left"/>
        <w:rPr>
          <w:rFonts w:ascii="ＭＳ 明朝" w:hAnsi="ＭＳ 明朝"/>
          <w:lang w:eastAsia="zh-TW"/>
        </w:rPr>
      </w:pPr>
      <w:r w:rsidRPr="009C1917">
        <w:rPr>
          <w:rFonts w:ascii="ＭＳ 明朝" w:hAnsi="ＭＳ 明朝" w:hint="eastAsia"/>
        </w:rPr>
        <w:t xml:space="preserve">　</w:t>
      </w:r>
      <w:r w:rsidR="00890989" w:rsidRPr="009C1917">
        <w:rPr>
          <w:rFonts w:ascii="ＭＳ 明朝" w:hAnsi="ＭＳ 明朝" w:hint="eastAsia"/>
        </w:rPr>
        <w:t xml:space="preserve">　</w:t>
      </w:r>
      <w:r w:rsidRPr="009C1917">
        <w:rPr>
          <w:rFonts w:ascii="ＭＳ 明朝" w:hAnsi="ＭＳ 明朝" w:hint="eastAsia"/>
          <w:lang w:eastAsia="zh-TW"/>
        </w:rPr>
        <w:t>（報告先）</w:t>
      </w:r>
    </w:p>
    <w:p w:rsidR="00E64BCE" w:rsidRPr="009C1917" w:rsidRDefault="00E64BCE" w:rsidP="00E64BCE">
      <w:pPr>
        <w:tabs>
          <w:tab w:val="left" w:pos="0"/>
        </w:tabs>
        <w:wordWrap w:val="0"/>
        <w:ind w:right="386"/>
        <w:jc w:val="left"/>
        <w:rPr>
          <w:rFonts w:ascii="ＭＳ 明朝" w:hAnsi="ＭＳ 明朝"/>
          <w:lang w:eastAsia="zh-CN"/>
        </w:rPr>
      </w:pPr>
      <w:r w:rsidRPr="009C1917">
        <w:rPr>
          <w:rFonts w:ascii="ＭＳ 明朝" w:hAnsi="ＭＳ 明朝" w:hint="eastAsia"/>
        </w:rPr>
        <w:t xml:space="preserve">　　</w:t>
      </w:r>
      <w:r w:rsidR="00890989" w:rsidRPr="009C1917">
        <w:rPr>
          <w:rFonts w:ascii="ＭＳ 明朝" w:hAnsi="ＭＳ 明朝" w:hint="eastAsia"/>
        </w:rPr>
        <w:t xml:space="preserve">　</w:t>
      </w:r>
      <w:r w:rsidRPr="009C1917">
        <w:rPr>
          <w:rFonts w:ascii="ＭＳ 明朝" w:hAnsi="ＭＳ 明朝" w:hint="eastAsia"/>
          <w:lang w:eastAsia="zh-CN"/>
        </w:rPr>
        <w:t>横浜市保健所長</w:t>
      </w:r>
    </w:p>
    <w:p w:rsidR="00E64BCE" w:rsidRPr="009C1917" w:rsidRDefault="00E64BCE" w:rsidP="00E64BCE">
      <w:pPr>
        <w:tabs>
          <w:tab w:val="left" w:pos="0"/>
        </w:tabs>
        <w:wordWrap w:val="0"/>
        <w:ind w:right="386"/>
        <w:jc w:val="left"/>
        <w:rPr>
          <w:rFonts w:ascii="ＭＳ 明朝" w:hAnsi="ＭＳ 明朝"/>
          <w:lang w:eastAsia="zh-CN"/>
        </w:rPr>
      </w:pPr>
    </w:p>
    <w:p w:rsidR="00E64BCE" w:rsidRPr="009C1917" w:rsidRDefault="00E64BCE" w:rsidP="00E64BCE">
      <w:pPr>
        <w:tabs>
          <w:tab w:val="left" w:pos="0"/>
        </w:tabs>
        <w:wordWrap w:val="0"/>
        <w:ind w:right="386"/>
        <w:jc w:val="left"/>
        <w:rPr>
          <w:rFonts w:ascii="ＭＳ 明朝" w:hAnsi="ＭＳ 明朝"/>
          <w:lang w:eastAsia="zh-TW"/>
        </w:rPr>
      </w:pPr>
      <w:r w:rsidRPr="009C1917">
        <w:rPr>
          <w:rFonts w:ascii="ＭＳ 明朝" w:hAnsi="ＭＳ 明朝" w:hint="eastAsia"/>
          <w:lang w:eastAsia="zh-TW"/>
        </w:rPr>
        <w:t xml:space="preserve">　　　　　　　　　　　　　　　　　　　　報告者　住　　所</w:t>
      </w:r>
    </w:p>
    <w:p w:rsidR="00E64BCE" w:rsidRPr="009C1917" w:rsidRDefault="00E64BCE" w:rsidP="00E64BCE">
      <w:pPr>
        <w:tabs>
          <w:tab w:val="left" w:pos="0"/>
        </w:tabs>
        <w:wordWrap w:val="0"/>
        <w:ind w:right="386"/>
        <w:jc w:val="left"/>
        <w:rPr>
          <w:rFonts w:ascii="ＭＳ 明朝" w:hAnsi="ＭＳ 明朝"/>
          <w:lang w:eastAsia="zh-TW"/>
        </w:rPr>
      </w:pPr>
      <w:r w:rsidRPr="009C1917">
        <w:rPr>
          <w:rFonts w:ascii="ＭＳ 明朝" w:hAnsi="ＭＳ 明朝" w:hint="eastAsia"/>
          <w:lang w:eastAsia="zh-TW"/>
        </w:rPr>
        <w:t xml:space="preserve">　　　　　　　　　　　　　　　　　　　　　　　　氏　　名</w:t>
      </w:r>
    </w:p>
    <w:p w:rsidR="00E64BCE" w:rsidRPr="009C1917" w:rsidRDefault="00482D5F" w:rsidP="00E64BCE">
      <w:pPr>
        <w:tabs>
          <w:tab w:val="left" w:pos="0"/>
        </w:tabs>
        <w:wordWrap w:val="0"/>
        <w:ind w:right="386"/>
        <w:jc w:val="left"/>
        <w:rPr>
          <w:rFonts w:ascii="ＭＳ 明朝" w:hAnsi="ＭＳ 明朝"/>
          <w:lang w:eastAsia="zh-TW"/>
        </w:rPr>
      </w:pPr>
      <w:r w:rsidRPr="009C191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34925</wp:posOffset>
                </wp:positionV>
                <wp:extent cx="2190750" cy="402590"/>
                <wp:effectExtent l="6350" t="10160" r="12700" b="6350"/>
                <wp:wrapNone/>
                <wp:docPr id="1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402590"/>
                        </a:xfrm>
                        <a:prstGeom prst="bracketPair">
                          <a:avLst>
                            <a:gd name="adj" fmla="val 208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68E7" w:rsidRDefault="005C68E7" w:rsidP="00E64B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法人にあっては、その名称、所在地及び代表者の氏名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8" o:spid="_x0000_s1026" type="#_x0000_t185" style="position:absolute;margin-left:252pt;margin-top:2.75pt;width:172.5pt;height:3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" adj="4500">
                <v:textbox style="mso-fit-shape-to-text:t" inset="5.85pt,.7pt,5.85pt,.7pt">
                  <w:txbxContent>
                    <w:p w:rsidR="005C68E7" w:rsidRDefault="005C68E7" w:rsidP="00E64BC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法人にあっては、その名称、所在地及び代表者の氏名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E64BCE" w:rsidRPr="009C1917" w:rsidRDefault="00E64BCE" w:rsidP="00E64BCE">
      <w:pPr>
        <w:tabs>
          <w:tab w:val="left" w:pos="0"/>
        </w:tabs>
        <w:wordWrap w:val="0"/>
        <w:ind w:right="386"/>
        <w:jc w:val="left"/>
        <w:rPr>
          <w:rFonts w:ascii="ＭＳ 明朝" w:hAnsi="ＭＳ 明朝"/>
          <w:lang w:eastAsia="zh-TW"/>
        </w:rPr>
      </w:pPr>
    </w:p>
    <w:p w:rsidR="00E64BCE" w:rsidRPr="009C1917" w:rsidRDefault="00E64BCE" w:rsidP="00E64BCE">
      <w:pPr>
        <w:tabs>
          <w:tab w:val="left" w:pos="0"/>
        </w:tabs>
        <w:wordWrap w:val="0"/>
        <w:ind w:right="386"/>
        <w:jc w:val="left"/>
        <w:rPr>
          <w:rFonts w:ascii="ＭＳ 明朝" w:hAnsi="ＭＳ 明朝"/>
          <w:lang w:eastAsia="zh-TW"/>
        </w:rPr>
      </w:pPr>
    </w:p>
    <w:p w:rsidR="00E64BCE" w:rsidRPr="009C1917" w:rsidRDefault="00E64BCE" w:rsidP="00E64BCE">
      <w:pPr>
        <w:tabs>
          <w:tab w:val="left" w:pos="0"/>
        </w:tabs>
        <w:wordWrap w:val="0"/>
        <w:ind w:right="386"/>
        <w:jc w:val="left"/>
        <w:rPr>
          <w:rFonts w:ascii="ＭＳ 明朝" w:hAnsi="ＭＳ 明朝"/>
          <w:lang w:eastAsia="zh-TW"/>
        </w:rPr>
      </w:pPr>
      <w:r w:rsidRPr="009C1917">
        <w:rPr>
          <w:rFonts w:ascii="ＭＳ 明朝" w:hAnsi="ＭＳ 明朝" w:hint="eastAsia"/>
          <w:lang w:eastAsia="zh-TW"/>
        </w:rPr>
        <w:t xml:space="preserve">　　　　　　　　　　　　　　　　　　　　　　　　電話番号</w:t>
      </w:r>
    </w:p>
    <w:p w:rsidR="00E64BCE" w:rsidRPr="009C1917" w:rsidRDefault="00E64BCE" w:rsidP="00E64BCE">
      <w:pPr>
        <w:tabs>
          <w:tab w:val="left" w:pos="0"/>
        </w:tabs>
        <w:wordWrap w:val="0"/>
        <w:ind w:right="386"/>
        <w:jc w:val="left"/>
        <w:rPr>
          <w:rFonts w:ascii="ＭＳ 明朝" w:hAnsi="ＭＳ 明朝"/>
          <w:snapToGrid w:val="0"/>
          <w:lang w:eastAsia="zh-TW"/>
        </w:rPr>
      </w:pPr>
    </w:p>
    <w:p w:rsidR="00E64BCE" w:rsidRPr="009C1917" w:rsidRDefault="00E64BCE" w:rsidP="009C1917">
      <w:pPr>
        <w:ind w:leftChars="100" w:left="210" w:rightChars="2" w:right="4" w:firstLineChars="100" w:firstLine="210"/>
        <w:rPr>
          <w:rFonts w:ascii="ＭＳ 明朝" w:hAnsi="ＭＳ 明朝"/>
        </w:rPr>
      </w:pPr>
      <w:r w:rsidRPr="009C1917">
        <w:rPr>
          <w:rFonts w:ascii="ＭＳ 明朝" w:hAnsi="ＭＳ 明朝" w:hint="eastAsia"/>
          <w:snapToGrid w:val="0"/>
        </w:rPr>
        <w:t>小規模受水槽水道の管理の状況について、横浜市簡易給水水道及び小規模受水槽水道に</w:t>
      </w:r>
      <w:r w:rsidRPr="009C1917">
        <w:rPr>
          <w:rFonts w:ascii="ＭＳ 明朝" w:hAnsi="ＭＳ 明朝" w:hint="eastAsia"/>
        </w:rPr>
        <w:t>おける安全で衛生的な飲料水の確保に関する条例第15条第２項の規定により、次のとおり報告します。</w:t>
      </w:r>
    </w:p>
    <w:tbl>
      <w:tblPr>
        <w:tblW w:w="9166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96"/>
        <w:gridCol w:w="2205"/>
        <w:gridCol w:w="1470"/>
        <w:gridCol w:w="210"/>
        <w:gridCol w:w="420"/>
        <w:gridCol w:w="630"/>
        <w:gridCol w:w="945"/>
        <w:gridCol w:w="420"/>
        <w:gridCol w:w="525"/>
        <w:gridCol w:w="945"/>
      </w:tblGrid>
      <w:tr w:rsidR="00E64BCE" w:rsidRPr="009C1917">
        <w:trPr>
          <w:trHeight w:val="500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CE" w:rsidRPr="009C1917" w:rsidRDefault="00E64BCE">
            <w:pPr>
              <w:ind w:left="57" w:right="57"/>
              <w:jc w:val="distribute"/>
              <w:rPr>
                <w:rFonts w:ascii="ＭＳ 明朝" w:hAnsi="ＭＳ 明朝"/>
                <w:spacing w:val="-3"/>
              </w:rPr>
            </w:pPr>
            <w:r w:rsidRPr="009C1917">
              <w:rPr>
                <w:rFonts w:ascii="ＭＳ 明朝" w:hAnsi="ＭＳ 明朝" w:hint="eastAsia"/>
                <w:spacing w:val="-3"/>
              </w:rPr>
              <w:t>名称</w:t>
            </w:r>
          </w:p>
        </w:tc>
        <w:tc>
          <w:tcPr>
            <w:tcW w:w="77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CE" w:rsidRPr="009C1917" w:rsidRDefault="00E64BCE">
            <w:pPr>
              <w:rPr>
                <w:sz w:val="22"/>
                <w:szCs w:val="22"/>
              </w:rPr>
            </w:pPr>
          </w:p>
        </w:tc>
      </w:tr>
      <w:tr w:rsidR="00E64BCE" w:rsidRPr="009C1917">
        <w:trPr>
          <w:trHeight w:val="500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CE" w:rsidRPr="009C1917" w:rsidRDefault="00E64BCE">
            <w:pPr>
              <w:jc w:val="distribute"/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>設置場所</w:t>
            </w:r>
          </w:p>
        </w:tc>
        <w:tc>
          <w:tcPr>
            <w:tcW w:w="77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CE" w:rsidRPr="009C1917" w:rsidRDefault="00E64BCE">
            <w:pPr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 xml:space="preserve">　　　　　</w:t>
            </w:r>
          </w:p>
        </w:tc>
      </w:tr>
      <w:tr w:rsidR="00E64BCE" w:rsidRPr="009C1917">
        <w:trPr>
          <w:trHeight w:val="500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CE" w:rsidRPr="009C1917" w:rsidRDefault="00E64BCE">
            <w:pPr>
              <w:jc w:val="distribute"/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>清掃年月日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CE" w:rsidRPr="009C1917" w:rsidRDefault="00E64BCE">
            <w:pPr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CE" w:rsidRPr="009C1917" w:rsidRDefault="00E64BCE">
            <w:pPr>
              <w:jc w:val="distribute"/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>清掃実施者</w:t>
            </w:r>
          </w:p>
        </w:tc>
        <w:tc>
          <w:tcPr>
            <w:tcW w:w="4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CE" w:rsidRPr="009C1917" w:rsidRDefault="00E64BCE">
            <w:pPr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  <w:tr w:rsidR="00E64BCE" w:rsidRPr="009C1917">
        <w:trPr>
          <w:trHeight w:val="52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4BCE" w:rsidRPr="009C1917" w:rsidRDefault="00E64BCE">
            <w:pPr>
              <w:jc w:val="distribute"/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>点検年月日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4BCE" w:rsidRPr="009C1917" w:rsidRDefault="00E64BCE">
            <w:pPr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4BCE" w:rsidRPr="009C1917" w:rsidRDefault="00E64BCE">
            <w:pPr>
              <w:jc w:val="distribute"/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>点検者</w:t>
            </w:r>
          </w:p>
        </w:tc>
        <w:tc>
          <w:tcPr>
            <w:tcW w:w="4095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4BCE" w:rsidRPr="009C1917" w:rsidRDefault="00E64BCE">
            <w:pPr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 xml:space="preserve">　　　　　　　　電話番号</w:t>
            </w:r>
          </w:p>
        </w:tc>
      </w:tr>
      <w:tr w:rsidR="00E64BCE" w:rsidRPr="009C1917">
        <w:trPr>
          <w:trHeight w:val="286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CE" w:rsidRPr="009C1917" w:rsidRDefault="00E64BCE">
            <w:pPr>
              <w:spacing w:afterLines="50" w:after="120"/>
              <w:jc w:val="center"/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>点検項目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64BCE" w:rsidRPr="009C1917" w:rsidRDefault="00E64BCE">
            <w:pPr>
              <w:spacing w:afterLines="5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64BCE" w:rsidRPr="009C1917" w:rsidRDefault="00E64BCE">
            <w:pPr>
              <w:spacing w:afterLines="50" w:after="120"/>
              <w:jc w:val="center"/>
              <w:rPr>
                <w:sz w:val="22"/>
                <w:szCs w:val="22"/>
              </w:rPr>
            </w:pPr>
          </w:p>
        </w:tc>
      </w:tr>
      <w:tr w:rsidR="00E64BCE" w:rsidRPr="009C1917">
        <w:trPr>
          <w:trHeight w:val="20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64BCE" w:rsidRPr="009C1917" w:rsidRDefault="00E64BCE">
            <w:pPr>
              <w:spacing w:afterLines="50" w:after="120"/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>１　飲み水に異常があるか。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64BCE" w:rsidRPr="009C1917" w:rsidRDefault="00E64BCE">
            <w:pPr>
              <w:spacing w:afterLines="50" w:after="120"/>
              <w:jc w:val="center"/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>ない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64BCE" w:rsidRPr="009C1917" w:rsidRDefault="00E64BCE">
            <w:pPr>
              <w:spacing w:afterLines="50" w:after="120"/>
              <w:jc w:val="center"/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>ある</w:t>
            </w:r>
            <w:r w:rsidR="00D961D0" w:rsidRPr="009C1917">
              <w:rPr>
                <w:rFonts w:hint="eastAsia"/>
                <w:sz w:val="22"/>
                <w:szCs w:val="22"/>
              </w:rPr>
              <w:t xml:space="preserve">　※</w:t>
            </w:r>
          </w:p>
        </w:tc>
      </w:tr>
      <w:tr w:rsidR="00D961D0" w:rsidRPr="009C1917">
        <w:trPr>
          <w:trHeight w:val="20"/>
        </w:trPr>
        <w:tc>
          <w:tcPr>
            <w:tcW w:w="9166" w:type="dxa"/>
            <w:gridSpan w:val="10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EA" w:rsidRPr="009C1917" w:rsidRDefault="00CC22C9" w:rsidP="00CC22C9">
            <w:pPr>
              <w:spacing w:afterLines="50" w:after="120" w:line="0" w:lineRule="atLeast"/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>※　異常がある場合は、その内容を記載してください。</w:t>
            </w:r>
          </w:p>
          <w:p w:rsidR="006070EA" w:rsidRPr="009C1917" w:rsidRDefault="006070EA" w:rsidP="00CC22C9">
            <w:pPr>
              <w:spacing w:afterLines="50" w:after="120" w:line="0" w:lineRule="atLeast"/>
              <w:rPr>
                <w:sz w:val="22"/>
                <w:szCs w:val="22"/>
              </w:rPr>
            </w:pPr>
          </w:p>
        </w:tc>
      </w:tr>
      <w:tr w:rsidR="00D961D0" w:rsidRPr="009C1917">
        <w:trPr>
          <w:trHeight w:val="20"/>
        </w:trPr>
        <w:tc>
          <w:tcPr>
            <w:tcW w:w="5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D0" w:rsidRPr="009C1917" w:rsidRDefault="00D961D0" w:rsidP="00D961D0">
            <w:pPr>
              <w:spacing w:afterLines="50" w:after="120"/>
              <w:jc w:val="center"/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>点検項目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D0" w:rsidRPr="009C1917" w:rsidRDefault="00D961D0" w:rsidP="00D961D0">
            <w:pPr>
              <w:spacing w:afterLines="50" w:after="120"/>
              <w:jc w:val="center"/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>受水槽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D0" w:rsidRPr="009C1917" w:rsidRDefault="00D961D0" w:rsidP="00D961D0">
            <w:pPr>
              <w:spacing w:afterLines="50" w:after="120"/>
              <w:jc w:val="center"/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>高置水槽</w:t>
            </w:r>
          </w:p>
        </w:tc>
      </w:tr>
      <w:tr w:rsidR="00E64BCE" w:rsidRPr="009C1917">
        <w:trPr>
          <w:trHeight w:val="20"/>
        </w:trPr>
        <w:tc>
          <w:tcPr>
            <w:tcW w:w="5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CE" w:rsidRPr="009C1917" w:rsidRDefault="00890989">
            <w:pPr>
              <w:spacing w:afterLines="50" w:after="120"/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>２　水槽周辺は</w:t>
            </w:r>
            <w:r w:rsidR="00E64BCE" w:rsidRPr="009C1917">
              <w:rPr>
                <w:rFonts w:hint="eastAsia"/>
                <w:sz w:val="22"/>
                <w:szCs w:val="22"/>
              </w:rPr>
              <w:t>きれいな状態であるか。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CE" w:rsidRPr="009C1917" w:rsidRDefault="00E64BCE">
            <w:pPr>
              <w:spacing w:afterLines="50" w:after="120"/>
              <w:jc w:val="center"/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>はい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CE" w:rsidRPr="009C1917" w:rsidRDefault="00E64BCE">
            <w:pPr>
              <w:spacing w:afterLines="50" w:after="120"/>
              <w:jc w:val="center"/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>いいえ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CE" w:rsidRPr="009C1917" w:rsidRDefault="00E64BCE">
            <w:pPr>
              <w:spacing w:afterLines="50" w:after="120"/>
              <w:jc w:val="center"/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>はい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CE" w:rsidRPr="009C1917" w:rsidRDefault="00E64BCE">
            <w:pPr>
              <w:spacing w:afterLines="50" w:after="120"/>
              <w:jc w:val="center"/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>いいえ</w:t>
            </w:r>
          </w:p>
        </w:tc>
      </w:tr>
      <w:tr w:rsidR="00E64BCE" w:rsidRPr="009C1917">
        <w:trPr>
          <w:trHeight w:val="20"/>
        </w:trPr>
        <w:tc>
          <w:tcPr>
            <w:tcW w:w="5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CE" w:rsidRPr="009C1917" w:rsidRDefault="00E64BCE">
            <w:pPr>
              <w:spacing w:afterLines="50" w:after="120"/>
              <w:ind w:left="220" w:hangingChars="100" w:hanging="220"/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>３　水槽本体に穴、隙間、亀裂がないか。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CE" w:rsidRPr="009C1917" w:rsidRDefault="00E64BCE">
            <w:pPr>
              <w:spacing w:afterLines="50" w:after="120"/>
              <w:jc w:val="center"/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>ない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CE" w:rsidRPr="009C1917" w:rsidRDefault="00E64BCE">
            <w:pPr>
              <w:spacing w:afterLines="50" w:after="120"/>
              <w:jc w:val="center"/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>ある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CE" w:rsidRPr="009C1917" w:rsidRDefault="00E64BCE">
            <w:pPr>
              <w:spacing w:afterLines="50" w:after="120"/>
              <w:jc w:val="center"/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>ない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CE" w:rsidRPr="009C1917" w:rsidRDefault="00E64BCE">
            <w:pPr>
              <w:spacing w:afterLines="50" w:after="120"/>
              <w:jc w:val="center"/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>ある</w:t>
            </w:r>
          </w:p>
        </w:tc>
      </w:tr>
      <w:tr w:rsidR="00E64BCE" w:rsidRPr="009C1917">
        <w:trPr>
          <w:trHeight w:val="20"/>
        </w:trPr>
        <w:tc>
          <w:tcPr>
            <w:tcW w:w="5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CE" w:rsidRPr="009C1917" w:rsidRDefault="006472BA">
            <w:pPr>
              <w:spacing w:afterLines="50" w:after="120"/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>４　水槽上部に水たまり、</w:t>
            </w:r>
            <w:r w:rsidR="00E64BCE" w:rsidRPr="009C1917">
              <w:rPr>
                <w:rFonts w:hint="eastAsia"/>
                <w:sz w:val="22"/>
                <w:szCs w:val="22"/>
              </w:rPr>
              <w:t>不要物がないか。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CE" w:rsidRPr="009C1917" w:rsidRDefault="00E64BCE">
            <w:pPr>
              <w:spacing w:afterLines="50" w:after="120"/>
              <w:jc w:val="center"/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>ない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CE" w:rsidRPr="009C1917" w:rsidRDefault="00E64BCE">
            <w:pPr>
              <w:spacing w:afterLines="50" w:after="120"/>
              <w:jc w:val="center"/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>ある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CE" w:rsidRPr="009C1917" w:rsidRDefault="00E64BCE">
            <w:pPr>
              <w:spacing w:afterLines="50" w:after="120"/>
              <w:jc w:val="center"/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>ない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CE" w:rsidRPr="009C1917" w:rsidRDefault="00E64BCE">
            <w:pPr>
              <w:spacing w:afterLines="50" w:after="120"/>
              <w:jc w:val="center"/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>ある</w:t>
            </w:r>
          </w:p>
        </w:tc>
      </w:tr>
      <w:tr w:rsidR="00E64BCE" w:rsidRPr="009C1917">
        <w:trPr>
          <w:trHeight w:val="20"/>
        </w:trPr>
        <w:tc>
          <w:tcPr>
            <w:tcW w:w="5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CE" w:rsidRPr="009C1917" w:rsidRDefault="00E64BCE">
            <w:pPr>
              <w:spacing w:afterLines="50" w:after="120"/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>５　水槽内にさび、異物がないか。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CE" w:rsidRPr="009C1917" w:rsidRDefault="00E64BCE">
            <w:pPr>
              <w:spacing w:afterLines="50" w:after="120"/>
              <w:jc w:val="center"/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>ない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CE" w:rsidRPr="009C1917" w:rsidRDefault="00E64BCE">
            <w:pPr>
              <w:spacing w:afterLines="50" w:after="120"/>
              <w:jc w:val="center"/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>ある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CE" w:rsidRPr="009C1917" w:rsidRDefault="00E64BCE">
            <w:pPr>
              <w:spacing w:afterLines="50" w:after="120"/>
              <w:jc w:val="center"/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>ない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CE" w:rsidRPr="009C1917" w:rsidRDefault="00E64BCE">
            <w:pPr>
              <w:spacing w:afterLines="50" w:after="120"/>
              <w:jc w:val="center"/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>ある</w:t>
            </w:r>
          </w:p>
        </w:tc>
      </w:tr>
      <w:tr w:rsidR="00E64BCE" w:rsidRPr="009C1917">
        <w:trPr>
          <w:trHeight w:val="20"/>
        </w:trPr>
        <w:tc>
          <w:tcPr>
            <w:tcW w:w="5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CE" w:rsidRPr="009C1917" w:rsidRDefault="00E64BCE">
            <w:pPr>
              <w:spacing w:afterLines="50" w:after="120"/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>６　マンホールは防水密閉型であるか。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CE" w:rsidRPr="009C1917" w:rsidRDefault="00E64BCE">
            <w:pPr>
              <w:spacing w:afterLines="50" w:after="120"/>
              <w:jc w:val="center"/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>はい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CE" w:rsidRPr="009C1917" w:rsidRDefault="00E64BCE">
            <w:pPr>
              <w:spacing w:afterLines="50" w:after="120"/>
              <w:jc w:val="center"/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>いいえ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CE" w:rsidRPr="009C1917" w:rsidRDefault="00E64BCE">
            <w:pPr>
              <w:spacing w:afterLines="50" w:after="120"/>
              <w:jc w:val="center"/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>はい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CE" w:rsidRPr="009C1917" w:rsidRDefault="00E64BCE">
            <w:pPr>
              <w:spacing w:afterLines="50" w:after="120"/>
              <w:jc w:val="center"/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>いいえ</w:t>
            </w:r>
          </w:p>
        </w:tc>
      </w:tr>
      <w:tr w:rsidR="00E64BCE" w:rsidRPr="009C1917">
        <w:trPr>
          <w:trHeight w:val="20"/>
        </w:trPr>
        <w:tc>
          <w:tcPr>
            <w:tcW w:w="5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CE" w:rsidRPr="009C1917" w:rsidRDefault="00E64BCE">
            <w:pPr>
              <w:spacing w:afterLines="50" w:after="120"/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>７　マンホールに鍵が付いているか。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CE" w:rsidRPr="009C1917" w:rsidRDefault="00E64BCE">
            <w:pPr>
              <w:spacing w:afterLines="50" w:after="120"/>
              <w:jc w:val="center"/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>はい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CE" w:rsidRPr="009C1917" w:rsidRDefault="00E64BCE">
            <w:pPr>
              <w:spacing w:afterLines="50" w:after="120"/>
              <w:jc w:val="center"/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>いいえ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CE" w:rsidRPr="009C1917" w:rsidRDefault="00E64BCE">
            <w:pPr>
              <w:spacing w:afterLines="50" w:after="120"/>
              <w:jc w:val="center"/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>はい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CE" w:rsidRPr="009C1917" w:rsidRDefault="00E64BCE">
            <w:pPr>
              <w:spacing w:afterLines="50" w:after="120"/>
              <w:jc w:val="center"/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>いいえ</w:t>
            </w:r>
          </w:p>
        </w:tc>
      </w:tr>
      <w:tr w:rsidR="00E64BCE" w:rsidRPr="009C1917">
        <w:trPr>
          <w:trHeight w:val="20"/>
        </w:trPr>
        <w:tc>
          <w:tcPr>
            <w:tcW w:w="5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CE" w:rsidRPr="009C1917" w:rsidRDefault="00E64BCE">
            <w:pPr>
              <w:spacing w:afterLines="50" w:after="120"/>
              <w:ind w:left="220" w:hangingChars="100" w:hanging="220"/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>８　通気管の防虫網があるか。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CE" w:rsidRPr="009C1917" w:rsidRDefault="00E64BCE">
            <w:pPr>
              <w:spacing w:afterLines="50" w:after="120"/>
              <w:jc w:val="center"/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>ある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CE" w:rsidRPr="009C1917" w:rsidRDefault="00E64BCE">
            <w:pPr>
              <w:spacing w:afterLines="50" w:after="120"/>
              <w:jc w:val="center"/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>ない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CE" w:rsidRPr="009C1917" w:rsidRDefault="00E64BCE">
            <w:pPr>
              <w:spacing w:afterLines="50" w:after="120"/>
              <w:jc w:val="center"/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>ある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CE" w:rsidRPr="009C1917" w:rsidRDefault="00E64BCE">
            <w:pPr>
              <w:spacing w:afterLines="50" w:after="120"/>
              <w:jc w:val="center"/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>ない</w:t>
            </w:r>
          </w:p>
        </w:tc>
      </w:tr>
      <w:tr w:rsidR="00E64BCE" w:rsidRPr="009C1917">
        <w:trPr>
          <w:trHeight w:val="20"/>
        </w:trPr>
        <w:tc>
          <w:tcPr>
            <w:tcW w:w="5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CE" w:rsidRPr="009C1917" w:rsidRDefault="00E64BCE">
            <w:pPr>
              <w:spacing w:afterLines="50" w:after="120"/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>９　オーバーフロー管に防虫網があるか。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CE" w:rsidRPr="009C1917" w:rsidRDefault="00E64BCE">
            <w:pPr>
              <w:spacing w:afterLines="50" w:after="120"/>
              <w:jc w:val="center"/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>ある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CE" w:rsidRPr="009C1917" w:rsidRDefault="00E64BCE">
            <w:pPr>
              <w:spacing w:afterLines="50" w:after="120"/>
              <w:jc w:val="center"/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>ない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CE" w:rsidRPr="009C1917" w:rsidRDefault="00E64BCE">
            <w:pPr>
              <w:spacing w:afterLines="50" w:after="120"/>
              <w:jc w:val="center"/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>ある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CE" w:rsidRPr="009C1917" w:rsidRDefault="00E64BCE">
            <w:pPr>
              <w:spacing w:afterLines="50" w:after="120"/>
              <w:jc w:val="center"/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>ない</w:t>
            </w:r>
          </w:p>
        </w:tc>
      </w:tr>
      <w:tr w:rsidR="00E64BCE" w:rsidRPr="009C1917">
        <w:trPr>
          <w:trHeight w:val="20"/>
        </w:trPr>
        <w:tc>
          <w:tcPr>
            <w:tcW w:w="5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CE" w:rsidRPr="009C1917" w:rsidRDefault="00E64BCE" w:rsidP="00295A89">
            <w:pPr>
              <w:spacing w:afterLines="50" w:after="120"/>
              <w:ind w:left="220" w:hangingChars="100" w:hanging="220"/>
              <w:rPr>
                <w:sz w:val="22"/>
                <w:szCs w:val="22"/>
              </w:rPr>
            </w:pPr>
            <w:r w:rsidRPr="009C1917">
              <w:rPr>
                <w:sz w:val="22"/>
                <w:szCs w:val="22"/>
              </w:rPr>
              <w:t>10</w:t>
            </w:r>
            <w:r w:rsidRPr="009C1917">
              <w:rPr>
                <w:rFonts w:hint="eastAsia"/>
                <w:sz w:val="22"/>
                <w:szCs w:val="22"/>
              </w:rPr>
              <w:t xml:space="preserve">　オーバーフロー管、水抜き管に排水口空間があるか。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CE" w:rsidRPr="009C1917" w:rsidRDefault="00E64BCE">
            <w:pPr>
              <w:spacing w:afterLines="50" w:after="120"/>
              <w:jc w:val="center"/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>ある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CE" w:rsidRPr="009C1917" w:rsidRDefault="00E64BCE">
            <w:pPr>
              <w:spacing w:afterLines="50" w:after="120"/>
              <w:jc w:val="center"/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>ない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CE" w:rsidRPr="009C1917" w:rsidRDefault="00E64BCE">
            <w:pPr>
              <w:spacing w:afterLines="50" w:after="120"/>
              <w:jc w:val="center"/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>ある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CE" w:rsidRPr="009C1917" w:rsidRDefault="00E64BCE">
            <w:pPr>
              <w:spacing w:afterLines="50" w:after="120"/>
              <w:jc w:val="center"/>
              <w:rPr>
                <w:sz w:val="22"/>
                <w:szCs w:val="22"/>
              </w:rPr>
            </w:pPr>
            <w:r w:rsidRPr="009C1917">
              <w:rPr>
                <w:rFonts w:hint="eastAsia"/>
                <w:sz w:val="22"/>
                <w:szCs w:val="22"/>
              </w:rPr>
              <w:t>ない</w:t>
            </w:r>
          </w:p>
        </w:tc>
      </w:tr>
    </w:tbl>
    <w:p w:rsidR="00E64BCE" w:rsidRPr="009C1917" w:rsidRDefault="00E64BCE" w:rsidP="00630CBB">
      <w:pPr>
        <w:spacing w:beforeLines="50" w:before="120"/>
        <w:ind w:leftChars="100" w:left="1470" w:rightChars="102" w:right="214" w:hangingChars="600" w:hanging="1260"/>
        <w:rPr>
          <w:rFonts w:cs="ＭＳ 明朝"/>
        </w:rPr>
      </w:pPr>
      <w:r w:rsidRPr="009C1917">
        <w:rPr>
          <w:rFonts w:cs="ＭＳ 明朝" w:hint="eastAsia"/>
        </w:rPr>
        <w:t>（注意）</w:t>
      </w:r>
      <w:r w:rsidR="00295A89">
        <w:rPr>
          <w:rFonts w:cs="ＭＳ 明朝" w:hint="eastAsia"/>
        </w:rPr>
        <w:t xml:space="preserve">　</w:t>
      </w:r>
      <w:r w:rsidR="00AE01D8" w:rsidRPr="009C1917">
        <w:rPr>
          <w:rFonts w:cs="ＭＳ 明朝" w:hint="eastAsia"/>
        </w:rPr>
        <w:t>１　この報告書</w:t>
      </w:r>
      <w:r w:rsidR="00295A89">
        <w:rPr>
          <w:rFonts w:cs="ＭＳ 明朝" w:hint="eastAsia"/>
        </w:rPr>
        <w:t>による報告</w:t>
      </w:r>
      <w:r w:rsidR="00AE01D8" w:rsidRPr="009C1917">
        <w:rPr>
          <w:rFonts w:cs="ＭＳ 明朝" w:hint="eastAsia"/>
        </w:rPr>
        <w:t>は、はがき（横９</w:t>
      </w:r>
      <w:r w:rsidR="00AE01D8" w:rsidRPr="009C1917">
        <w:rPr>
          <w:rFonts w:cs="ＭＳ 明朝" w:hint="eastAsia"/>
        </w:rPr>
        <w:t>cm</w:t>
      </w:r>
      <w:r w:rsidR="00AE01D8" w:rsidRPr="009C1917">
        <w:rPr>
          <w:rFonts w:cs="ＭＳ 明朝" w:hint="eastAsia"/>
        </w:rPr>
        <w:t>から</w:t>
      </w:r>
      <w:r w:rsidR="00AE01D8" w:rsidRPr="009C1917">
        <w:rPr>
          <w:rFonts w:cs="ＭＳ 明朝" w:hint="eastAsia"/>
        </w:rPr>
        <w:t>10.7cm</w:t>
      </w:r>
      <w:r w:rsidR="00AE01D8" w:rsidRPr="009C1917">
        <w:rPr>
          <w:rFonts w:cs="ＭＳ 明朝" w:hint="eastAsia"/>
        </w:rPr>
        <w:t>まで、縦</w:t>
      </w:r>
      <w:r w:rsidR="00AE01D8" w:rsidRPr="009C1917">
        <w:rPr>
          <w:rFonts w:cs="ＭＳ 明朝" w:hint="eastAsia"/>
        </w:rPr>
        <w:t>14cm</w:t>
      </w:r>
      <w:r w:rsidR="00AE01D8" w:rsidRPr="009C1917">
        <w:rPr>
          <w:rFonts w:cs="ＭＳ 明朝" w:hint="eastAsia"/>
        </w:rPr>
        <w:t>から</w:t>
      </w:r>
      <w:r w:rsidR="00AE01D8" w:rsidRPr="009C1917">
        <w:rPr>
          <w:rFonts w:cs="ＭＳ 明朝" w:hint="eastAsia"/>
        </w:rPr>
        <w:t>15.4cm</w:t>
      </w:r>
      <w:r w:rsidR="00AE01D8" w:rsidRPr="009C1917">
        <w:rPr>
          <w:rFonts w:cs="ＭＳ 明朝" w:hint="eastAsia"/>
        </w:rPr>
        <w:t>まで</w:t>
      </w:r>
      <w:r w:rsidR="00295A89">
        <w:rPr>
          <w:rFonts w:cs="ＭＳ 明朝" w:hint="eastAsia"/>
        </w:rPr>
        <w:t>）によってすることも</w:t>
      </w:r>
      <w:r w:rsidR="00AE01D8" w:rsidRPr="009C1917">
        <w:rPr>
          <w:rFonts w:cs="ＭＳ 明朝" w:hint="eastAsia"/>
        </w:rPr>
        <w:t>できます。</w:t>
      </w:r>
    </w:p>
    <w:p w:rsidR="00E64BCE" w:rsidRPr="009C1917" w:rsidRDefault="00E64BCE" w:rsidP="00295A89">
      <w:pPr>
        <w:spacing w:beforeLines="50" w:before="120"/>
        <w:ind w:leftChars="616" w:left="1504" w:rightChars="102" w:right="214" w:hangingChars="100" w:hanging="210"/>
        <w:rPr>
          <w:rFonts w:cs="ＭＳ 明朝"/>
        </w:rPr>
      </w:pPr>
      <w:r w:rsidRPr="009C1917">
        <w:rPr>
          <w:rFonts w:cs="ＭＳ 明朝" w:hint="eastAsia"/>
        </w:rPr>
        <w:t>２　この報告書は、小規模受水槽水道の設置場所を所管する福祉保健センターに提出してください。</w:t>
      </w:r>
    </w:p>
    <w:p w:rsidR="00FC2DB8" w:rsidRPr="008F2E0B" w:rsidRDefault="00AE01D8" w:rsidP="008F2E0B">
      <w:pPr>
        <w:wordWrap w:val="0"/>
        <w:overflowPunct w:val="0"/>
        <w:autoSpaceDE w:val="0"/>
        <w:autoSpaceDN w:val="0"/>
        <w:ind w:rightChars="102" w:right="214"/>
        <w:jc w:val="right"/>
        <w:rPr>
          <w:rFonts w:ascii="ＭＳ 明朝" w:hAnsi="ＭＳ 明朝"/>
          <w:sz w:val="18"/>
          <w:szCs w:val="18"/>
        </w:rPr>
      </w:pPr>
      <w:r w:rsidRPr="009C1917">
        <w:rPr>
          <w:rFonts w:ascii="ＭＳ 明朝" w:hAnsi="ＭＳ 明朝" w:hint="eastAsia"/>
        </w:rPr>
        <w:t xml:space="preserve">　</w:t>
      </w:r>
      <w:r w:rsidR="005C68E7" w:rsidRPr="009C1917">
        <w:rPr>
          <w:rFonts w:ascii="ＭＳ 明朝" w:hAnsi="ＭＳ 明朝" w:hint="eastAsia"/>
        </w:rPr>
        <w:t xml:space="preserve">　　</w:t>
      </w:r>
      <w:r w:rsidRPr="009C1917">
        <w:rPr>
          <w:rFonts w:ascii="ＭＳ 明朝" w:hAnsi="ＭＳ 明朝" w:hint="eastAsia"/>
        </w:rPr>
        <w:t xml:space="preserve">　</w:t>
      </w:r>
      <w:r w:rsidR="006070EA" w:rsidRPr="009C1917">
        <w:rPr>
          <w:rFonts w:ascii="ＭＳ 明朝" w:hAnsi="ＭＳ 明朝" w:hint="eastAsia"/>
        </w:rPr>
        <w:t>（A4）</w:t>
      </w:r>
    </w:p>
    <w:sectPr w:rsidR="00FC2DB8" w:rsidRPr="008F2E0B" w:rsidSect="00780D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00" w:right="1120" w:bottom="1000" w:left="1120" w:header="851" w:footer="567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C64" w:rsidRDefault="00A21C64">
      <w:r>
        <w:separator/>
      </w:r>
    </w:p>
  </w:endnote>
  <w:endnote w:type="continuationSeparator" w:id="0">
    <w:p w:rsidR="00A21C64" w:rsidRDefault="00A21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8E7" w:rsidRDefault="005C68E7" w:rsidP="003E0E5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68E7" w:rsidRDefault="005C68E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549" w:rsidRDefault="003A254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549" w:rsidRDefault="003A254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C64" w:rsidRDefault="00A21C64">
      <w:r>
        <w:separator/>
      </w:r>
    </w:p>
  </w:footnote>
  <w:footnote w:type="continuationSeparator" w:id="0">
    <w:p w:rsidR="00A21C64" w:rsidRDefault="00A21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549" w:rsidRDefault="003A254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549" w:rsidRDefault="003A254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549" w:rsidRDefault="003A25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3C81"/>
    <w:multiLevelType w:val="hybridMultilevel"/>
    <w:tmpl w:val="03C875D6"/>
    <w:lvl w:ilvl="0" w:tplc="FD66D8FE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1F1A8A"/>
    <w:multiLevelType w:val="hybridMultilevel"/>
    <w:tmpl w:val="8F006C22"/>
    <w:lvl w:ilvl="0" w:tplc="A380FB7C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06396A"/>
    <w:multiLevelType w:val="hybridMultilevel"/>
    <w:tmpl w:val="BDE8068C"/>
    <w:lvl w:ilvl="0" w:tplc="16727728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7F7E67"/>
    <w:multiLevelType w:val="hybridMultilevel"/>
    <w:tmpl w:val="00E6F8A4"/>
    <w:lvl w:ilvl="0" w:tplc="7628593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083192"/>
    <w:multiLevelType w:val="hybridMultilevel"/>
    <w:tmpl w:val="0AFCA926"/>
    <w:lvl w:ilvl="0" w:tplc="F4BC8F9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2E3CDA"/>
    <w:multiLevelType w:val="hybridMultilevel"/>
    <w:tmpl w:val="904898BA"/>
    <w:lvl w:ilvl="0" w:tplc="0246A67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F983686"/>
    <w:multiLevelType w:val="hybridMultilevel"/>
    <w:tmpl w:val="EA8C9242"/>
    <w:lvl w:ilvl="0" w:tplc="B10EF3C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6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C3"/>
    <w:rsid w:val="00000813"/>
    <w:rsid w:val="000008BA"/>
    <w:rsid w:val="00010005"/>
    <w:rsid w:val="00022F54"/>
    <w:rsid w:val="00055A03"/>
    <w:rsid w:val="00073B43"/>
    <w:rsid w:val="0008088B"/>
    <w:rsid w:val="000903EB"/>
    <w:rsid w:val="00091A51"/>
    <w:rsid w:val="000A2BAF"/>
    <w:rsid w:val="000A6B2F"/>
    <w:rsid w:val="000C6E27"/>
    <w:rsid w:val="000D225B"/>
    <w:rsid w:val="000D3A81"/>
    <w:rsid w:val="000F2B78"/>
    <w:rsid w:val="001229FA"/>
    <w:rsid w:val="00125E25"/>
    <w:rsid w:val="00132ADB"/>
    <w:rsid w:val="0014282A"/>
    <w:rsid w:val="00147EDE"/>
    <w:rsid w:val="00150EE6"/>
    <w:rsid w:val="00167878"/>
    <w:rsid w:val="001705D6"/>
    <w:rsid w:val="00185037"/>
    <w:rsid w:val="00193AE8"/>
    <w:rsid w:val="00193C6E"/>
    <w:rsid w:val="001A4C5F"/>
    <w:rsid w:val="001A5B15"/>
    <w:rsid w:val="001B7168"/>
    <w:rsid w:val="001C105E"/>
    <w:rsid w:val="001C58C1"/>
    <w:rsid w:val="001D0CD2"/>
    <w:rsid w:val="001D7402"/>
    <w:rsid w:val="001E0A70"/>
    <w:rsid w:val="001E2027"/>
    <w:rsid w:val="001F0D1D"/>
    <w:rsid w:val="001F319E"/>
    <w:rsid w:val="00200AAB"/>
    <w:rsid w:val="00201355"/>
    <w:rsid w:val="00203212"/>
    <w:rsid w:val="002052A5"/>
    <w:rsid w:val="002162F0"/>
    <w:rsid w:val="00225F7C"/>
    <w:rsid w:val="00260B84"/>
    <w:rsid w:val="002920D0"/>
    <w:rsid w:val="00292CCD"/>
    <w:rsid w:val="00295A89"/>
    <w:rsid w:val="00296501"/>
    <w:rsid w:val="002A075F"/>
    <w:rsid w:val="002A25C0"/>
    <w:rsid w:val="002A3907"/>
    <w:rsid w:val="002C1396"/>
    <w:rsid w:val="002C6C1A"/>
    <w:rsid w:val="002D537B"/>
    <w:rsid w:val="002F7B33"/>
    <w:rsid w:val="0030121F"/>
    <w:rsid w:val="003309DB"/>
    <w:rsid w:val="003322FE"/>
    <w:rsid w:val="00343B46"/>
    <w:rsid w:val="003479F8"/>
    <w:rsid w:val="00350300"/>
    <w:rsid w:val="00360DCB"/>
    <w:rsid w:val="00362139"/>
    <w:rsid w:val="00364D08"/>
    <w:rsid w:val="0036639B"/>
    <w:rsid w:val="00370462"/>
    <w:rsid w:val="00374058"/>
    <w:rsid w:val="0037700D"/>
    <w:rsid w:val="00385A17"/>
    <w:rsid w:val="00385E1A"/>
    <w:rsid w:val="003A2549"/>
    <w:rsid w:val="003A2D7B"/>
    <w:rsid w:val="003A3981"/>
    <w:rsid w:val="003B27FD"/>
    <w:rsid w:val="003B5516"/>
    <w:rsid w:val="003C40C3"/>
    <w:rsid w:val="003C48AD"/>
    <w:rsid w:val="003C5BA1"/>
    <w:rsid w:val="003D7E24"/>
    <w:rsid w:val="003E0E58"/>
    <w:rsid w:val="003E6DBE"/>
    <w:rsid w:val="003F22DB"/>
    <w:rsid w:val="00413769"/>
    <w:rsid w:val="00415C29"/>
    <w:rsid w:val="00420E8A"/>
    <w:rsid w:val="00423E52"/>
    <w:rsid w:val="004311B8"/>
    <w:rsid w:val="004340E2"/>
    <w:rsid w:val="00435DCB"/>
    <w:rsid w:val="004472A9"/>
    <w:rsid w:val="00471B60"/>
    <w:rsid w:val="00480F01"/>
    <w:rsid w:val="004827B7"/>
    <w:rsid w:val="00482D5F"/>
    <w:rsid w:val="00491864"/>
    <w:rsid w:val="004945AA"/>
    <w:rsid w:val="004C01FC"/>
    <w:rsid w:val="004C65E1"/>
    <w:rsid w:val="004D1FEA"/>
    <w:rsid w:val="004D2C71"/>
    <w:rsid w:val="004E45A9"/>
    <w:rsid w:val="004E6064"/>
    <w:rsid w:val="00501FC0"/>
    <w:rsid w:val="00504C84"/>
    <w:rsid w:val="00522F44"/>
    <w:rsid w:val="00526088"/>
    <w:rsid w:val="00562D7B"/>
    <w:rsid w:val="005744AB"/>
    <w:rsid w:val="005910E0"/>
    <w:rsid w:val="005A2879"/>
    <w:rsid w:val="005B3732"/>
    <w:rsid w:val="005C68E7"/>
    <w:rsid w:val="005E0020"/>
    <w:rsid w:val="005F71BE"/>
    <w:rsid w:val="00600420"/>
    <w:rsid w:val="006070EA"/>
    <w:rsid w:val="00614B89"/>
    <w:rsid w:val="00616CAB"/>
    <w:rsid w:val="00625AD7"/>
    <w:rsid w:val="00630CBB"/>
    <w:rsid w:val="0063392D"/>
    <w:rsid w:val="006353C0"/>
    <w:rsid w:val="006472BA"/>
    <w:rsid w:val="00660530"/>
    <w:rsid w:val="00675C61"/>
    <w:rsid w:val="0068248A"/>
    <w:rsid w:val="00695408"/>
    <w:rsid w:val="006954C8"/>
    <w:rsid w:val="006A2762"/>
    <w:rsid w:val="006A6DCE"/>
    <w:rsid w:val="006C1887"/>
    <w:rsid w:val="006D6580"/>
    <w:rsid w:val="006E33F1"/>
    <w:rsid w:val="006F139A"/>
    <w:rsid w:val="006F4BE4"/>
    <w:rsid w:val="00701298"/>
    <w:rsid w:val="00705AE9"/>
    <w:rsid w:val="00724515"/>
    <w:rsid w:val="0073229E"/>
    <w:rsid w:val="00742A94"/>
    <w:rsid w:val="00764955"/>
    <w:rsid w:val="0076794C"/>
    <w:rsid w:val="0077104A"/>
    <w:rsid w:val="00775C38"/>
    <w:rsid w:val="00780D6A"/>
    <w:rsid w:val="00795859"/>
    <w:rsid w:val="007A0457"/>
    <w:rsid w:val="007A39A6"/>
    <w:rsid w:val="007B215B"/>
    <w:rsid w:val="007B5181"/>
    <w:rsid w:val="007C08F2"/>
    <w:rsid w:val="007E064E"/>
    <w:rsid w:val="007E180E"/>
    <w:rsid w:val="007E7353"/>
    <w:rsid w:val="007F51BD"/>
    <w:rsid w:val="0081682D"/>
    <w:rsid w:val="00825D80"/>
    <w:rsid w:val="00832CBD"/>
    <w:rsid w:val="00855B29"/>
    <w:rsid w:val="008736DF"/>
    <w:rsid w:val="008749E5"/>
    <w:rsid w:val="00890989"/>
    <w:rsid w:val="008934C7"/>
    <w:rsid w:val="00895695"/>
    <w:rsid w:val="008975BD"/>
    <w:rsid w:val="008A666D"/>
    <w:rsid w:val="008B5CCC"/>
    <w:rsid w:val="008C53E8"/>
    <w:rsid w:val="008D2235"/>
    <w:rsid w:val="008D2D5A"/>
    <w:rsid w:val="008D32A2"/>
    <w:rsid w:val="008D428E"/>
    <w:rsid w:val="008E1F8F"/>
    <w:rsid w:val="008E302D"/>
    <w:rsid w:val="008E6114"/>
    <w:rsid w:val="008F060D"/>
    <w:rsid w:val="008F2E0B"/>
    <w:rsid w:val="00901582"/>
    <w:rsid w:val="009130FD"/>
    <w:rsid w:val="00936191"/>
    <w:rsid w:val="00937BD9"/>
    <w:rsid w:val="009422E1"/>
    <w:rsid w:val="00951E40"/>
    <w:rsid w:val="00954847"/>
    <w:rsid w:val="00961CD2"/>
    <w:rsid w:val="0096665F"/>
    <w:rsid w:val="009767F2"/>
    <w:rsid w:val="00982CB9"/>
    <w:rsid w:val="00983C29"/>
    <w:rsid w:val="00991165"/>
    <w:rsid w:val="00996476"/>
    <w:rsid w:val="009A49EE"/>
    <w:rsid w:val="009A60F9"/>
    <w:rsid w:val="009C1917"/>
    <w:rsid w:val="009C251C"/>
    <w:rsid w:val="009C2FC3"/>
    <w:rsid w:val="009C3310"/>
    <w:rsid w:val="009C6CAE"/>
    <w:rsid w:val="009D1635"/>
    <w:rsid w:val="009D7482"/>
    <w:rsid w:val="009E25FD"/>
    <w:rsid w:val="009E4BC3"/>
    <w:rsid w:val="009F60B6"/>
    <w:rsid w:val="009F6863"/>
    <w:rsid w:val="00A11983"/>
    <w:rsid w:val="00A21C64"/>
    <w:rsid w:val="00A3616B"/>
    <w:rsid w:val="00A41607"/>
    <w:rsid w:val="00A418E4"/>
    <w:rsid w:val="00A4540A"/>
    <w:rsid w:val="00A53887"/>
    <w:rsid w:val="00A72564"/>
    <w:rsid w:val="00A7604A"/>
    <w:rsid w:val="00A77025"/>
    <w:rsid w:val="00A85101"/>
    <w:rsid w:val="00AB4A12"/>
    <w:rsid w:val="00AB735D"/>
    <w:rsid w:val="00AC4C80"/>
    <w:rsid w:val="00AC74C4"/>
    <w:rsid w:val="00AE01D8"/>
    <w:rsid w:val="00B00F10"/>
    <w:rsid w:val="00B021B0"/>
    <w:rsid w:val="00B13084"/>
    <w:rsid w:val="00B22B9B"/>
    <w:rsid w:val="00B33FEE"/>
    <w:rsid w:val="00B46FB3"/>
    <w:rsid w:val="00B52CE6"/>
    <w:rsid w:val="00B542C4"/>
    <w:rsid w:val="00B63D37"/>
    <w:rsid w:val="00B7052E"/>
    <w:rsid w:val="00B746CB"/>
    <w:rsid w:val="00B7519E"/>
    <w:rsid w:val="00B96886"/>
    <w:rsid w:val="00BA3D4C"/>
    <w:rsid w:val="00BA534C"/>
    <w:rsid w:val="00BA6FA0"/>
    <w:rsid w:val="00BC1FD5"/>
    <w:rsid w:val="00BC7ED5"/>
    <w:rsid w:val="00BE246F"/>
    <w:rsid w:val="00C01114"/>
    <w:rsid w:val="00C059D3"/>
    <w:rsid w:val="00C11CDB"/>
    <w:rsid w:val="00C142DA"/>
    <w:rsid w:val="00C178FD"/>
    <w:rsid w:val="00C20660"/>
    <w:rsid w:val="00C25020"/>
    <w:rsid w:val="00C257E7"/>
    <w:rsid w:val="00C27621"/>
    <w:rsid w:val="00C44E45"/>
    <w:rsid w:val="00C4566E"/>
    <w:rsid w:val="00C45FA9"/>
    <w:rsid w:val="00C51526"/>
    <w:rsid w:val="00C53B89"/>
    <w:rsid w:val="00C56F79"/>
    <w:rsid w:val="00C61633"/>
    <w:rsid w:val="00C67BC6"/>
    <w:rsid w:val="00C7086A"/>
    <w:rsid w:val="00C750F1"/>
    <w:rsid w:val="00C7770C"/>
    <w:rsid w:val="00C95315"/>
    <w:rsid w:val="00CA3042"/>
    <w:rsid w:val="00CA5307"/>
    <w:rsid w:val="00CA75DC"/>
    <w:rsid w:val="00CB2391"/>
    <w:rsid w:val="00CB7D19"/>
    <w:rsid w:val="00CC03A3"/>
    <w:rsid w:val="00CC14A2"/>
    <w:rsid w:val="00CC22C9"/>
    <w:rsid w:val="00CC32C7"/>
    <w:rsid w:val="00CC74AF"/>
    <w:rsid w:val="00CD0DED"/>
    <w:rsid w:val="00CD63BA"/>
    <w:rsid w:val="00CE02E3"/>
    <w:rsid w:val="00CE0D44"/>
    <w:rsid w:val="00CE590F"/>
    <w:rsid w:val="00CF40A9"/>
    <w:rsid w:val="00D04004"/>
    <w:rsid w:val="00D04501"/>
    <w:rsid w:val="00D2104C"/>
    <w:rsid w:val="00D237B3"/>
    <w:rsid w:val="00D238C4"/>
    <w:rsid w:val="00D24763"/>
    <w:rsid w:val="00D25D31"/>
    <w:rsid w:val="00D34DA8"/>
    <w:rsid w:val="00D358F7"/>
    <w:rsid w:val="00D46F41"/>
    <w:rsid w:val="00D65EA4"/>
    <w:rsid w:val="00D74B43"/>
    <w:rsid w:val="00D82AAF"/>
    <w:rsid w:val="00D85841"/>
    <w:rsid w:val="00D90FE2"/>
    <w:rsid w:val="00D961D0"/>
    <w:rsid w:val="00DA12F8"/>
    <w:rsid w:val="00DA18CA"/>
    <w:rsid w:val="00DB4E25"/>
    <w:rsid w:val="00DC043B"/>
    <w:rsid w:val="00DD048D"/>
    <w:rsid w:val="00DD2C48"/>
    <w:rsid w:val="00DD5BAA"/>
    <w:rsid w:val="00DE51FC"/>
    <w:rsid w:val="00E00497"/>
    <w:rsid w:val="00E02830"/>
    <w:rsid w:val="00E05C51"/>
    <w:rsid w:val="00E14749"/>
    <w:rsid w:val="00E43356"/>
    <w:rsid w:val="00E442BE"/>
    <w:rsid w:val="00E45C65"/>
    <w:rsid w:val="00E524D5"/>
    <w:rsid w:val="00E64BCE"/>
    <w:rsid w:val="00E6548E"/>
    <w:rsid w:val="00E80DCF"/>
    <w:rsid w:val="00E81408"/>
    <w:rsid w:val="00E8276B"/>
    <w:rsid w:val="00E82D24"/>
    <w:rsid w:val="00E84972"/>
    <w:rsid w:val="00E85A2D"/>
    <w:rsid w:val="00E874F4"/>
    <w:rsid w:val="00E90B48"/>
    <w:rsid w:val="00E9683B"/>
    <w:rsid w:val="00EA6564"/>
    <w:rsid w:val="00EA7A87"/>
    <w:rsid w:val="00EB6C55"/>
    <w:rsid w:val="00EC206A"/>
    <w:rsid w:val="00EC7044"/>
    <w:rsid w:val="00EC7CE5"/>
    <w:rsid w:val="00ED32AB"/>
    <w:rsid w:val="00EF1E2D"/>
    <w:rsid w:val="00EF6B91"/>
    <w:rsid w:val="00F0554B"/>
    <w:rsid w:val="00F05F41"/>
    <w:rsid w:val="00F10E24"/>
    <w:rsid w:val="00F221D2"/>
    <w:rsid w:val="00F27312"/>
    <w:rsid w:val="00F2761E"/>
    <w:rsid w:val="00F30462"/>
    <w:rsid w:val="00F5148C"/>
    <w:rsid w:val="00F7359F"/>
    <w:rsid w:val="00F873EF"/>
    <w:rsid w:val="00F903FF"/>
    <w:rsid w:val="00F95022"/>
    <w:rsid w:val="00F95219"/>
    <w:rsid w:val="00FA20E2"/>
    <w:rsid w:val="00FA2546"/>
    <w:rsid w:val="00FA483A"/>
    <w:rsid w:val="00FB509D"/>
    <w:rsid w:val="00FC2DB8"/>
    <w:rsid w:val="00FC32E5"/>
    <w:rsid w:val="00FD59FB"/>
    <w:rsid w:val="00FD69EF"/>
    <w:rsid w:val="00FE5B6C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5315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BC1FD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C1FD5"/>
  </w:style>
  <w:style w:type="paragraph" w:styleId="a6">
    <w:name w:val="header"/>
    <w:basedOn w:val="a"/>
    <w:rsid w:val="004E45A9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742A94"/>
    <w:pPr>
      <w:jc w:val="center"/>
    </w:pPr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3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0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74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3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6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78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83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03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</Words>
  <Characters>253</Characters>
  <Application>Microsoft Office Word</Application>
  <DocSecurity>0</DocSecurity>
  <Lines>2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2023-06-16T01:36:00Z</dcterms:created>
  <dcterms:modified xsi:type="dcterms:W3CDTF">2023-06-16T01:36:00Z</dcterms:modified>
</cp:coreProperties>
</file>